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54D4E" w14:textId="7CD9174C" w:rsidR="00193F1B" w:rsidRDefault="00193F1B" w:rsidP="00193F1B">
      <w:pPr>
        <w:pStyle w:val="Default"/>
        <w:jc w:val="center"/>
        <w:rPr>
          <w:color w:val="252525"/>
          <w:sz w:val="40"/>
          <w:szCs w:val="40"/>
        </w:rPr>
      </w:pPr>
      <w:r>
        <w:rPr>
          <w:b/>
          <w:bCs/>
          <w:color w:val="252525"/>
          <w:sz w:val="40"/>
          <w:szCs w:val="40"/>
        </w:rPr>
        <w:t xml:space="preserve">Class Meeting: </w:t>
      </w:r>
      <w:r w:rsidR="0034010F">
        <w:rPr>
          <w:b/>
          <w:bCs/>
          <w:color w:val="252525"/>
          <w:sz w:val="40"/>
          <w:szCs w:val="40"/>
        </w:rPr>
        <w:t>November 4, 2015</w:t>
      </w:r>
    </w:p>
    <w:p w14:paraId="16854D4F" w14:textId="5208EE3B" w:rsidR="00193F1B" w:rsidRDefault="003C13A4" w:rsidP="00193F1B">
      <w:pPr>
        <w:pStyle w:val="Default"/>
        <w:jc w:val="center"/>
        <w:rPr>
          <w:color w:val="252525"/>
          <w:sz w:val="40"/>
          <w:szCs w:val="40"/>
        </w:rPr>
      </w:pPr>
      <w:r>
        <w:rPr>
          <w:b/>
          <w:bCs/>
          <w:color w:val="252525"/>
          <w:sz w:val="40"/>
          <w:szCs w:val="40"/>
        </w:rPr>
        <w:t xml:space="preserve">20 Questions &amp; Finding People </w:t>
      </w:r>
      <w:r w:rsidRPr="003C13A4">
        <w:rPr>
          <w:b/>
          <w:bCs/>
          <w:color w:val="252525"/>
          <w:sz w:val="40"/>
          <w:szCs w:val="40"/>
        </w:rPr>
        <w:sym w:font="Wingdings" w:char="F04A"/>
      </w:r>
      <w:r>
        <w:rPr>
          <w:b/>
          <w:bCs/>
          <w:color w:val="252525"/>
          <w:sz w:val="40"/>
          <w:szCs w:val="40"/>
        </w:rPr>
        <w:t xml:space="preserve"> </w:t>
      </w:r>
    </w:p>
    <w:p w14:paraId="16854D50" w14:textId="77777777" w:rsidR="00193F1B" w:rsidRDefault="00193F1B" w:rsidP="00193F1B">
      <w:pPr>
        <w:pStyle w:val="Default"/>
        <w:rPr>
          <w:color w:val="252525"/>
          <w:sz w:val="28"/>
          <w:szCs w:val="28"/>
        </w:rPr>
      </w:pPr>
      <w:r>
        <w:rPr>
          <w:b/>
          <w:bCs/>
          <w:color w:val="252525"/>
          <w:sz w:val="28"/>
          <w:szCs w:val="28"/>
        </w:rPr>
        <w:t xml:space="preserve">Materials – </w:t>
      </w:r>
    </w:p>
    <w:p w14:paraId="16854D52" w14:textId="4438BA2C" w:rsidR="008157C3" w:rsidRPr="002E6776" w:rsidRDefault="003C13A4" w:rsidP="003C13A4">
      <w:pPr>
        <w:pStyle w:val="Default"/>
        <w:numPr>
          <w:ilvl w:val="0"/>
          <w:numId w:val="7"/>
        </w:numPr>
        <w:rPr>
          <w:b/>
          <w:sz w:val="28"/>
          <w:szCs w:val="28"/>
        </w:rPr>
      </w:pPr>
      <w:r>
        <w:rPr>
          <w:color w:val="252525"/>
          <w:sz w:val="28"/>
          <w:szCs w:val="28"/>
        </w:rPr>
        <w:t>Finding People</w:t>
      </w:r>
      <w:r w:rsidR="0034010F">
        <w:rPr>
          <w:color w:val="252525"/>
          <w:sz w:val="28"/>
          <w:szCs w:val="28"/>
        </w:rPr>
        <w:t>/Getting to Know You</w:t>
      </w:r>
      <w:bookmarkStart w:id="0" w:name="_GoBack"/>
      <w:bookmarkEnd w:id="0"/>
      <w:r>
        <w:rPr>
          <w:color w:val="252525"/>
          <w:sz w:val="28"/>
          <w:szCs w:val="28"/>
        </w:rPr>
        <w:t xml:space="preserve"> board (BullyBusters will bring</w:t>
      </w:r>
      <w:r w:rsidR="002E6776">
        <w:rPr>
          <w:color w:val="252525"/>
          <w:sz w:val="28"/>
          <w:szCs w:val="28"/>
        </w:rPr>
        <w:t xml:space="preserve"> copies</w:t>
      </w:r>
      <w:r>
        <w:rPr>
          <w:color w:val="252525"/>
          <w:sz w:val="28"/>
          <w:szCs w:val="28"/>
        </w:rPr>
        <w:t xml:space="preserve">.) </w:t>
      </w:r>
    </w:p>
    <w:p w14:paraId="6D664AA1" w14:textId="77777777" w:rsidR="002E6776" w:rsidRDefault="002E6776" w:rsidP="002E6776">
      <w:pPr>
        <w:pStyle w:val="Default"/>
        <w:rPr>
          <w:color w:val="252525"/>
          <w:sz w:val="28"/>
          <w:szCs w:val="28"/>
        </w:rPr>
      </w:pPr>
    </w:p>
    <w:p w14:paraId="112DE811" w14:textId="46DCA644" w:rsidR="002E6776" w:rsidRDefault="002E6776" w:rsidP="002E6776">
      <w:pPr>
        <w:pStyle w:val="Default"/>
        <w:rPr>
          <w:b/>
          <w:color w:val="252525"/>
          <w:sz w:val="28"/>
          <w:szCs w:val="28"/>
        </w:rPr>
      </w:pPr>
      <w:r w:rsidRPr="002E6776">
        <w:rPr>
          <w:b/>
          <w:color w:val="252525"/>
          <w:sz w:val="28"/>
          <w:szCs w:val="28"/>
        </w:rPr>
        <w:t xml:space="preserve">Icebreaker: </w:t>
      </w:r>
      <w:r w:rsidR="005B38AC">
        <w:rPr>
          <w:b/>
          <w:color w:val="252525"/>
          <w:sz w:val="28"/>
          <w:szCs w:val="28"/>
        </w:rPr>
        <w:t>20 Questions</w:t>
      </w:r>
    </w:p>
    <w:p w14:paraId="391DCA0A" w14:textId="77777777" w:rsidR="005B38AC" w:rsidRDefault="005B38AC" w:rsidP="002E6776">
      <w:pPr>
        <w:pStyle w:val="Default"/>
        <w:rPr>
          <w:b/>
          <w:color w:val="252525"/>
          <w:sz w:val="28"/>
          <w:szCs w:val="28"/>
        </w:rPr>
      </w:pPr>
    </w:p>
    <w:p w14:paraId="31A03B6D" w14:textId="59FAC703" w:rsidR="005B38AC" w:rsidRDefault="005B38AC" w:rsidP="002E6776">
      <w:pPr>
        <w:pStyle w:val="Default"/>
        <w:rPr>
          <w:color w:val="252525"/>
          <w:sz w:val="28"/>
          <w:szCs w:val="28"/>
        </w:rPr>
      </w:pPr>
      <w:r>
        <w:rPr>
          <w:b/>
          <w:color w:val="252525"/>
          <w:sz w:val="28"/>
          <w:szCs w:val="28"/>
        </w:rPr>
        <w:t xml:space="preserve">BullyBusters – </w:t>
      </w:r>
      <w:r w:rsidRPr="005B38AC">
        <w:rPr>
          <w:color w:val="252525"/>
          <w:sz w:val="28"/>
          <w:szCs w:val="28"/>
        </w:rPr>
        <w:t xml:space="preserve">We are going to play a game of 20 questions. You can only ask yes/no questions to find out the answer. </w:t>
      </w:r>
    </w:p>
    <w:p w14:paraId="2D6A0CC4" w14:textId="77777777" w:rsidR="005B38AC" w:rsidRPr="005B38AC" w:rsidRDefault="005B38AC" w:rsidP="002E6776">
      <w:pPr>
        <w:pStyle w:val="Default"/>
        <w:rPr>
          <w:color w:val="252525"/>
          <w:sz w:val="28"/>
          <w:szCs w:val="28"/>
        </w:rPr>
      </w:pPr>
    </w:p>
    <w:p w14:paraId="584B409E" w14:textId="413BDEEA" w:rsidR="005B38AC" w:rsidRPr="005B38AC" w:rsidRDefault="005B38AC" w:rsidP="002E6776">
      <w:pPr>
        <w:pStyle w:val="Default"/>
        <w:rPr>
          <w:color w:val="252525"/>
          <w:sz w:val="28"/>
          <w:szCs w:val="28"/>
        </w:rPr>
      </w:pPr>
      <w:r w:rsidRPr="005B38AC">
        <w:rPr>
          <w:b/>
          <w:color w:val="252525"/>
          <w:sz w:val="28"/>
          <w:szCs w:val="28"/>
        </w:rPr>
        <w:t>Teachers</w:t>
      </w:r>
      <w:r w:rsidRPr="005B38AC">
        <w:rPr>
          <w:color w:val="252525"/>
          <w:sz w:val="28"/>
          <w:szCs w:val="28"/>
        </w:rPr>
        <w:t>- keep track of the number of questions that the students have asked.</w:t>
      </w:r>
    </w:p>
    <w:p w14:paraId="2AA97009" w14:textId="77777777" w:rsidR="005B38AC" w:rsidRPr="005B38AC" w:rsidRDefault="005B38AC" w:rsidP="002E6776">
      <w:pPr>
        <w:pStyle w:val="Default"/>
        <w:rPr>
          <w:color w:val="252525"/>
          <w:sz w:val="28"/>
          <w:szCs w:val="28"/>
        </w:rPr>
      </w:pPr>
    </w:p>
    <w:p w14:paraId="1434ED55" w14:textId="5878805C" w:rsidR="005B38AC" w:rsidRPr="005B38AC" w:rsidRDefault="005B38AC" w:rsidP="002E6776">
      <w:pPr>
        <w:pStyle w:val="Default"/>
        <w:rPr>
          <w:color w:val="252525"/>
          <w:sz w:val="28"/>
          <w:szCs w:val="28"/>
        </w:rPr>
      </w:pPr>
      <w:r w:rsidRPr="005B38AC">
        <w:rPr>
          <w:color w:val="252525"/>
          <w:sz w:val="28"/>
          <w:szCs w:val="28"/>
        </w:rPr>
        <w:t>Some suggestions for “answers”: Dragons, Mr. Larsen, Oakview, pizza, Batman (Or anything else you can think of!)</w:t>
      </w:r>
    </w:p>
    <w:p w14:paraId="12764D4A" w14:textId="77777777" w:rsidR="005B38AC" w:rsidRPr="005B38AC" w:rsidRDefault="005B38AC" w:rsidP="002E6776">
      <w:pPr>
        <w:pStyle w:val="Default"/>
        <w:rPr>
          <w:color w:val="252525"/>
          <w:sz w:val="28"/>
          <w:szCs w:val="28"/>
        </w:rPr>
      </w:pPr>
    </w:p>
    <w:p w14:paraId="57DADA60" w14:textId="0AFB3A2D" w:rsidR="005B38AC" w:rsidRPr="005B38AC" w:rsidRDefault="005B38AC" w:rsidP="002E6776">
      <w:pPr>
        <w:pStyle w:val="Default"/>
        <w:rPr>
          <w:color w:val="252525"/>
          <w:sz w:val="28"/>
          <w:szCs w:val="28"/>
        </w:rPr>
      </w:pPr>
      <w:r w:rsidRPr="005B38AC">
        <w:rPr>
          <w:color w:val="252525"/>
          <w:sz w:val="28"/>
          <w:szCs w:val="28"/>
        </w:rPr>
        <w:t>Do two rounds of 20 Questions (5-7 minutes)</w:t>
      </w:r>
    </w:p>
    <w:p w14:paraId="7343CC22" w14:textId="77777777" w:rsidR="005B38AC" w:rsidRDefault="005B38AC" w:rsidP="002E6776">
      <w:pPr>
        <w:pStyle w:val="Default"/>
        <w:rPr>
          <w:b/>
          <w:color w:val="252525"/>
          <w:sz w:val="28"/>
          <w:szCs w:val="28"/>
        </w:rPr>
      </w:pPr>
    </w:p>
    <w:p w14:paraId="0C3F2D31" w14:textId="690976E2" w:rsidR="005B38AC" w:rsidRDefault="005B38AC" w:rsidP="002E6776">
      <w:pPr>
        <w:pStyle w:val="Default"/>
        <w:rPr>
          <w:b/>
          <w:color w:val="252525"/>
          <w:sz w:val="28"/>
          <w:szCs w:val="28"/>
        </w:rPr>
      </w:pPr>
      <w:r>
        <w:rPr>
          <w:b/>
          <w:color w:val="252525"/>
          <w:sz w:val="28"/>
          <w:szCs w:val="28"/>
        </w:rPr>
        <w:t>Then…</w:t>
      </w:r>
    </w:p>
    <w:p w14:paraId="21E13C5D" w14:textId="77777777" w:rsidR="005B38AC" w:rsidRDefault="005B38AC" w:rsidP="002E6776">
      <w:pPr>
        <w:pStyle w:val="Default"/>
        <w:rPr>
          <w:b/>
          <w:color w:val="252525"/>
          <w:sz w:val="28"/>
          <w:szCs w:val="28"/>
        </w:rPr>
      </w:pPr>
    </w:p>
    <w:p w14:paraId="657F8B22" w14:textId="044E0676" w:rsidR="005B38AC" w:rsidRDefault="005B38AC" w:rsidP="002E6776">
      <w:pPr>
        <w:pStyle w:val="Default"/>
        <w:rPr>
          <w:color w:val="252525"/>
          <w:sz w:val="28"/>
          <w:szCs w:val="28"/>
        </w:rPr>
      </w:pPr>
      <w:r>
        <w:rPr>
          <w:b/>
          <w:color w:val="252525"/>
          <w:sz w:val="28"/>
          <w:szCs w:val="28"/>
        </w:rPr>
        <w:t xml:space="preserve">BullyBusters – </w:t>
      </w:r>
      <w:r>
        <w:rPr>
          <w:color w:val="252525"/>
          <w:sz w:val="28"/>
          <w:szCs w:val="28"/>
        </w:rPr>
        <w:t>We are going to do another getting to know you activity for us to get to know you and for you to talk to each other.</w:t>
      </w:r>
    </w:p>
    <w:p w14:paraId="68CC6510" w14:textId="6B55292D" w:rsidR="005B38AC" w:rsidRDefault="005B38AC" w:rsidP="002E6776">
      <w:pPr>
        <w:pStyle w:val="Defaul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</w:t>
      </w:r>
    </w:p>
    <w:p w14:paraId="405A82B5" w14:textId="18FDC87E" w:rsidR="005B38AC" w:rsidRDefault="005B38AC" w:rsidP="002E6776">
      <w:pPr>
        <w:pStyle w:val="Defaul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Pass out board. </w:t>
      </w:r>
    </w:p>
    <w:p w14:paraId="3D1991DE" w14:textId="77777777" w:rsidR="005B38AC" w:rsidRDefault="005B38AC" w:rsidP="002E6776">
      <w:pPr>
        <w:pStyle w:val="Default"/>
        <w:rPr>
          <w:color w:val="252525"/>
          <w:sz w:val="28"/>
          <w:szCs w:val="28"/>
        </w:rPr>
      </w:pPr>
    </w:p>
    <w:p w14:paraId="1DBCAF79" w14:textId="4D84691F" w:rsidR="005B38AC" w:rsidRDefault="005B38AC" w:rsidP="002E6776">
      <w:pPr>
        <w:pStyle w:val="Defaul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When we begin, you are going to talk to your classmates and see if they fit into these categories. Have the person that you talk to that fits a category sign your board. You should have each person only sign your board once.</w:t>
      </w:r>
    </w:p>
    <w:p w14:paraId="69932878" w14:textId="77777777" w:rsidR="005B38AC" w:rsidRDefault="005B38AC" w:rsidP="002E6776">
      <w:pPr>
        <w:pStyle w:val="Default"/>
        <w:rPr>
          <w:color w:val="252525"/>
          <w:sz w:val="28"/>
          <w:szCs w:val="28"/>
        </w:rPr>
      </w:pPr>
    </w:p>
    <w:p w14:paraId="6BC1A8D2" w14:textId="7BBFA679" w:rsidR="005B38AC" w:rsidRDefault="005B38AC" w:rsidP="002E6776">
      <w:pPr>
        <w:pStyle w:val="Defaul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When we do this, you should be moving around the room to get to talk to as many people as possible. </w:t>
      </w:r>
    </w:p>
    <w:p w14:paraId="7F7662F7" w14:textId="77777777" w:rsidR="005B38AC" w:rsidRDefault="005B38AC" w:rsidP="002E6776">
      <w:pPr>
        <w:pStyle w:val="Default"/>
        <w:rPr>
          <w:color w:val="252525"/>
          <w:sz w:val="28"/>
          <w:szCs w:val="28"/>
        </w:rPr>
      </w:pPr>
    </w:p>
    <w:p w14:paraId="02625CD5" w14:textId="4FBC4CE7" w:rsidR="005B38AC" w:rsidRDefault="005B38AC" w:rsidP="002E6776">
      <w:pPr>
        <w:pStyle w:val="Defaul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Let’s start! </w:t>
      </w:r>
    </w:p>
    <w:p w14:paraId="78181A77" w14:textId="77777777" w:rsidR="005B38AC" w:rsidRDefault="005B38AC" w:rsidP="002E6776">
      <w:pPr>
        <w:pStyle w:val="Default"/>
        <w:rPr>
          <w:color w:val="252525"/>
          <w:sz w:val="28"/>
          <w:szCs w:val="28"/>
        </w:rPr>
      </w:pPr>
    </w:p>
    <w:p w14:paraId="6B05B341" w14:textId="5280B6FD" w:rsidR="005B38AC" w:rsidRDefault="005B38AC" w:rsidP="002E6776">
      <w:pPr>
        <w:pStyle w:val="Default"/>
        <w:rPr>
          <w:color w:val="252525"/>
          <w:sz w:val="28"/>
          <w:szCs w:val="28"/>
        </w:rPr>
      </w:pPr>
      <w:r>
        <w:rPr>
          <w:b/>
          <w:color w:val="252525"/>
          <w:sz w:val="28"/>
          <w:szCs w:val="28"/>
        </w:rPr>
        <w:t xml:space="preserve">BullyBusters </w:t>
      </w:r>
      <w:r>
        <w:rPr>
          <w:color w:val="252525"/>
          <w:sz w:val="28"/>
          <w:szCs w:val="28"/>
        </w:rPr>
        <w:t>should do this and move around the room with the students.</w:t>
      </w:r>
    </w:p>
    <w:p w14:paraId="6C59F7B4" w14:textId="77777777" w:rsidR="005B38AC" w:rsidRDefault="005B38AC" w:rsidP="002E6776">
      <w:pPr>
        <w:pStyle w:val="Default"/>
        <w:rPr>
          <w:color w:val="252525"/>
          <w:sz w:val="28"/>
          <w:szCs w:val="28"/>
        </w:rPr>
      </w:pPr>
    </w:p>
    <w:p w14:paraId="2EF8F8D4" w14:textId="3A7822CE" w:rsidR="005B38AC" w:rsidRDefault="005B38AC" w:rsidP="002E6776">
      <w:pPr>
        <w:pStyle w:val="Default"/>
        <w:rPr>
          <w:color w:val="252525"/>
          <w:sz w:val="28"/>
          <w:szCs w:val="28"/>
        </w:rPr>
      </w:pPr>
      <w:r>
        <w:rPr>
          <w:b/>
          <w:color w:val="252525"/>
          <w:sz w:val="28"/>
          <w:szCs w:val="28"/>
        </w:rPr>
        <w:t>Teachers</w:t>
      </w:r>
      <w:r>
        <w:rPr>
          <w:color w:val="252525"/>
          <w:sz w:val="28"/>
          <w:szCs w:val="28"/>
        </w:rPr>
        <w:t xml:space="preserve">- please encourage students to complete the whole board. </w:t>
      </w:r>
    </w:p>
    <w:p w14:paraId="50DFF2F3" w14:textId="77777777" w:rsidR="005B38AC" w:rsidRDefault="005B38AC" w:rsidP="002E6776">
      <w:pPr>
        <w:pStyle w:val="Default"/>
        <w:rPr>
          <w:color w:val="252525"/>
          <w:sz w:val="28"/>
          <w:szCs w:val="28"/>
        </w:rPr>
      </w:pPr>
    </w:p>
    <w:p w14:paraId="2DDBFA1A" w14:textId="57444391" w:rsidR="005B38AC" w:rsidRDefault="005B38AC" w:rsidP="002E6776">
      <w:pPr>
        <w:pStyle w:val="Defaul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After people have completed their boards, have students share answers that they found interesting or surprising. </w:t>
      </w:r>
    </w:p>
    <w:p w14:paraId="6B1672F0" w14:textId="77777777" w:rsidR="005B38AC" w:rsidRDefault="005B38AC" w:rsidP="002E6776">
      <w:pPr>
        <w:pStyle w:val="Default"/>
        <w:rPr>
          <w:color w:val="252525"/>
          <w:sz w:val="28"/>
          <w:szCs w:val="28"/>
        </w:rPr>
      </w:pPr>
    </w:p>
    <w:p w14:paraId="70E0FE8B" w14:textId="3E7E78E3" w:rsidR="005B38AC" w:rsidRPr="005B38AC" w:rsidRDefault="005B38AC" w:rsidP="002E6776">
      <w:pPr>
        <w:pStyle w:val="Default"/>
        <w:rPr>
          <w:color w:val="252525"/>
          <w:sz w:val="28"/>
          <w:szCs w:val="28"/>
        </w:rPr>
      </w:pPr>
    </w:p>
    <w:p w14:paraId="7E54F1EA" w14:textId="77777777" w:rsidR="005B38AC" w:rsidRPr="002E6776" w:rsidRDefault="005B38AC" w:rsidP="002E6776">
      <w:pPr>
        <w:pStyle w:val="Default"/>
        <w:rPr>
          <w:b/>
          <w:sz w:val="28"/>
          <w:szCs w:val="28"/>
        </w:rPr>
      </w:pPr>
    </w:p>
    <w:sectPr w:rsidR="005B38AC" w:rsidRPr="002E6776" w:rsidSect="00CE3D15">
      <w:headerReference w:type="default" r:id="rId10"/>
      <w:pgSz w:w="12240" w:h="15840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54D93" w14:textId="77777777" w:rsidR="006778A9" w:rsidRDefault="006778A9" w:rsidP="00CE3D15">
      <w:pPr>
        <w:spacing w:after="0" w:line="240" w:lineRule="auto"/>
      </w:pPr>
      <w:r>
        <w:separator/>
      </w:r>
    </w:p>
  </w:endnote>
  <w:endnote w:type="continuationSeparator" w:id="0">
    <w:p w14:paraId="16854D94" w14:textId="77777777" w:rsidR="006778A9" w:rsidRDefault="006778A9" w:rsidP="00CE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54D91" w14:textId="77777777" w:rsidR="006778A9" w:rsidRDefault="006778A9" w:rsidP="00CE3D15">
      <w:pPr>
        <w:spacing w:after="0" w:line="240" w:lineRule="auto"/>
      </w:pPr>
      <w:r>
        <w:separator/>
      </w:r>
    </w:p>
  </w:footnote>
  <w:footnote w:type="continuationSeparator" w:id="0">
    <w:p w14:paraId="16854D92" w14:textId="77777777" w:rsidR="006778A9" w:rsidRDefault="006778A9" w:rsidP="00CE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4D95" w14:textId="77777777" w:rsidR="00CE3D15" w:rsidRPr="00CE3D15" w:rsidRDefault="00CE3D15" w:rsidP="00CE3D15">
    <w:pPr>
      <w:pStyle w:val="Header"/>
      <w:jc w:val="center"/>
      <w:rPr>
        <w:b/>
      </w:rPr>
    </w:pPr>
    <w:r w:rsidRPr="00CE3D15">
      <w:rPr>
        <w:b/>
      </w:rPr>
      <w:t>WOULD YOU RATHER?</w:t>
    </w:r>
  </w:p>
  <w:p w14:paraId="16854D96" w14:textId="77777777" w:rsidR="00CE3D15" w:rsidRPr="00CE3D15" w:rsidRDefault="00CE3D15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F5FA9"/>
    <w:multiLevelType w:val="hybridMultilevel"/>
    <w:tmpl w:val="D3F613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403F7"/>
    <w:multiLevelType w:val="hybridMultilevel"/>
    <w:tmpl w:val="798C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A41D7"/>
    <w:multiLevelType w:val="hybridMultilevel"/>
    <w:tmpl w:val="507628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51F4428F"/>
    <w:multiLevelType w:val="hybridMultilevel"/>
    <w:tmpl w:val="4388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52657"/>
    <w:multiLevelType w:val="hybridMultilevel"/>
    <w:tmpl w:val="7CA8B5FA"/>
    <w:lvl w:ilvl="0" w:tplc="31A4B54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2525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31080"/>
    <w:multiLevelType w:val="hybridMultilevel"/>
    <w:tmpl w:val="84F88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815845"/>
    <w:multiLevelType w:val="hybridMultilevel"/>
    <w:tmpl w:val="14CC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1B"/>
    <w:rsid w:val="000E77B0"/>
    <w:rsid w:val="00193F1B"/>
    <w:rsid w:val="00232D71"/>
    <w:rsid w:val="002E6776"/>
    <w:rsid w:val="0034010F"/>
    <w:rsid w:val="003C13A4"/>
    <w:rsid w:val="00476AB6"/>
    <w:rsid w:val="0048645B"/>
    <w:rsid w:val="0051735C"/>
    <w:rsid w:val="005B38AC"/>
    <w:rsid w:val="005E456E"/>
    <w:rsid w:val="00634D2F"/>
    <w:rsid w:val="006778A9"/>
    <w:rsid w:val="0079042D"/>
    <w:rsid w:val="008157C3"/>
    <w:rsid w:val="00CC233A"/>
    <w:rsid w:val="00CE3D15"/>
    <w:rsid w:val="00D83D06"/>
    <w:rsid w:val="00D95E63"/>
    <w:rsid w:val="00E5263A"/>
    <w:rsid w:val="00F3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4D4E"/>
  <w15:docId w15:val="{0B75C891-9A88-45D4-AF19-AD826F30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F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7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D15"/>
  </w:style>
  <w:style w:type="paragraph" w:styleId="Footer">
    <w:name w:val="footer"/>
    <w:basedOn w:val="Normal"/>
    <w:link w:val="FooterChar"/>
    <w:uiPriority w:val="99"/>
    <w:unhideWhenUsed/>
    <w:rsid w:val="00CE3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D15"/>
  </w:style>
  <w:style w:type="paragraph" w:styleId="BalloonText">
    <w:name w:val="Balloon Text"/>
    <w:basedOn w:val="Normal"/>
    <w:link w:val="BalloonTextChar"/>
    <w:uiPriority w:val="99"/>
    <w:semiHidden/>
    <w:unhideWhenUsed/>
    <w:rsid w:val="00CE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D578EFD6DDB439840373BDEC26808" ma:contentTypeVersion="1" ma:contentTypeDescription="Create a new document." ma:contentTypeScope="" ma:versionID="03504df33dcbd471d8db7d742f06b822">
  <xsd:schema xmlns:xsd="http://www.w3.org/2001/XMLSchema" xmlns:xs="http://www.w3.org/2001/XMLSchema" xmlns:p="http://schemas.microsoft.com/office/2006/metadata/properties" xmlns:ns3="c5bca3a4-fb56-445d-ac3b-6f7c9c5065e5" targetNamespace="http://schemas.microsoft.com/office/2006/metadata/properties" ma:root="true" ma:fieldsID="55033b00c3ae5a434208a1d3368b3747" ns3:_="">
    <xsd:import namespace="c5bca3a4-fb56-445d-ac3b-6f7c9c5065e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ca3a4-fb56-445d-ac3b-6f7c9c5065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9ED37B-CD23-4AC3-BB56-65F427F73F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7E5225-26CE-424E-9D76-AC3CED7D9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ca3a4-fb56-445d-ac3b-6f7c9c506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44BEC1-C8D4-4FF7-93E4-03094984464E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c5bca3a4-fb56-445d-ac3b-6f7c9c5065e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Steakley</dc:creator>
  <cp:lastModifiedBy>Carolyn Adler</cp:lastModifiedBy>
  <cp:revision>3</cp:revision>
  <dcterms:created xsi:type="dcterms:W3CDTF">2015-11-03T20:48:00Z</dcterms:created>
  <dcterms:modified xsi:type="dcterms:W3CDTF">2015-11-03T20:49:00Z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0x010100BF9D578EFD6DDB439840373BDEC26808</vt:lpwstr>
  </property>
  <property fmtid="{D5CDD505-2E9C-101B-9397-08002B2CF9AE}" pid="3" name="IsMyDocuments">
    <vt:bool>true</vt:bool>
  </property>
</Properties>
</file>